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29" w:rsidRDefault="00896F29" w:rsidP="00896F29">
      <w:pPr>
        <w:spacing w:after="0"/>
        <w:ind w:left="120"/>
        <w:rPr>
          <w:sz w:val="24"/>
          <w:szCs w:val="24"/>
          <w:lang w:val="ru-RU"/>
        </w:rPr>
      </w:pPr>
      <w:bookmarkStart w:id="0" w:name="block-22935471"/>
      <w:r>
        <w:rPr>
          <w:rFonts w:ascii="Times New Roman" w:hAnsi="Times New Roman" w:cs="Times New Roman"/>
          <w:sz w:val="24"/>
          <w:szCs w:val="24"/>
          <w:lang w:val="ru-RU"/>
        </w:rPr>
        <w:t>Приложение к ООП НОО, утвержденного приказом директора №81 от 30.08.2023г</w:t>
      </w:r>
    </w:p>
    <w:p w:rsidR="00896F29" w:rsidRDefault="00896F29" w:rsidP="00896F29">
      <w:pPr>
        <w:spacing w:after="0"/>
        <w:ind w:left="120"/>
        <w:rPr>
          <w:lang w:val="ru-RU"/>
        </w:rPr>
      </w:pPr>
    </w:p>
    <w:p w:rsidR="00896F29" w:rsidRDefault="00896F29" w:rsidP="00896F29">
      <w:pPr>
        <w:spacing w:after="0"/>
        <w:ind w:left="120"/>
        <w:rPr>
          <w:lang w:val="ru-RU"/>
        </w:rPr>
      </w:pPr>
    </w:p>
    <w:p w:rsidR="00896F29" w:rsidRDefault="00896F29" w:rsidP="00896F29">
      <w:pPr>
        <w:spacing w:after="0"/>
        <w:ind w:left="120"/>
        <w:rPr>
          <w:lang w:val="ru-RU"/>
        </w:rPr>
      </w:pPr>
    </w:p>
    <w:p w:rsidR="00896F29" w:rsidRDefault="00896F29" w:rsidP="00896F29">
      <w:pPr>
        <w:spacing w:after="0"/>
        <w:ind w:left="120"/>
        <w:rPr>
          <w:lang w:val="ru-RU"/>
        </w:rPr>
      </w:pPr>
    </w:p>
    <w:p w:rsidR="00896F29" w:rsidRDefault="00896F29" w:rsidP="00896F29">
      <w:pPr>
        <w:spacing w:after="0"/>
        <w:ind w:left="120"/>
        <w:rPr>
          <w:lang w:val="ru-RU"/>
        </w:rPr>
      </w:pPr>
    </w:p>
    <w:p w:rsidR="00896F29" w:rsidRDefault="00896F29" w:rsidP="00896F29">
      <w:pPr>
        <w:spacing w:after="0"/>
        <w:ind w:left="120"/>
        <w:rPr>
          <w:lang w:val="ru-RU"/>
        </w:rPr>
      </w:pPr>
    </w:p>
    <w:p w:rsidR="00896F29" w:rsidRDefault="00896F29" w:rsidP="00896F29">
      <w:pPr>
        <w:spacing w:after="0"/>
        <w:ind w:left="120"/>
        <w:rPr>
          <w:lang w:val="ru-RU"/>
        </w:rPr>
      </w:pPr>
    </w:p>
    <w:p w:rsidR="00896F29" w:rsidRDefault="00896F29" w:rsidP="00896F29">
      <w:pPr>
        <w:spacing w:after="0"/>
        <w:ind w:left="120"/>
        <w:rPr>
          <w:lang w:val="ru-RU"/>
        </w:rPr>
      </w:pPr>
    </w:p>
    <w:p w:rsidR="00896F29" w:rsidRDefault="00896F29" w:rsidP="00896F29">
      <w:pPr>
        <w:spacing w:after="0"/>
        <w:ind w:left="120"/>
        <w:rPr>
          <w:lang w:val="ru-RU"/>
        </w:rPr>
      </w:pPr>
    </w:p>
    <w:p w:rsidR="00896F29" w:rsidRDefault="00896F29" w:rsidP="00896F29">
      <w:pPr>
        <w:spacing w:after="0"/>
        <w:ind w:left="120"/>
        <w:rPr>
          <w:lang w:val="ru-RU"/>
        </w:rPr>
      </w:pPr>
    </w:p>
    <w:p w:rsidR="00896F29" w:rsidRDefault="00896F29" w:rsidP="00896F29">
      <w:pPr>
        <w:spacing w:after="0"/>
        <w:ind w:left="120"/>
        <w:rPr>
          <w:lang w:val="ru-RU"/>
        </w:rPr>
      </w:pPr>
    </w:p>
    <w:p w:rsidR="00896F29" w:rsidRDefault="00896F29" w:rsidP="00896F29">
      <w:pPr>
        <w:spacing w:after="0"/>
        <w:ind w:left="120"/>
        <w:rPr>
          <w:lang w:val="ru-RU"/>
        </w:rPr>
      </w:pPr>
    </w:p>
    <w:p w:rsidR="00896F29" w:rsidRDefault="00896F29" w:rsidP="00896F29">
      <w:pPr>
        <w:spacing w:after="0"/>
        <w:ind w:left="120"/>
        <w:rPr>
          <w:lang w:val="ru-RU"/>
        </w:rPr>
      </w:pPr>
    </w:p>
    <w:p w:rsidR="002670F5" w:rsidRPr="00B80B67" w:rsidRDefault="001B606D">
      <w:pPr>
        <w:spacing w:after="0"/>
        <w:ind w:left="120"/>
        <w:rPr>
          <w:lang w:val="ru-RU"/>
        </w:rPr>
      </w:pPr>
      <w:bookmarkStart w:id="1" w:name="_GoBack"/>
      <w:bookmarkEnd w:id="1"/>
      <w:r w:rsidRPr="00B80B67">
        <w:rPr>
          <w:rFonts w:ascii="Times New Roman" w:hAnsi="Times New Roman"/>
          <w:color w:val="000000"/>
          <w:sz w:val="28"/>
          <w:lang w:val="ru-RU"/>
        </w:rPr>
        <w:t>‌</w:t>
      </w:r>
    </w:p>
    <w:p w:rsidR="002670F5" w:rsidRPr="00B80B67" w:rsidRDefault="002670F5">
      <w:pPr>
        <w:spacing w:after="0"/>
        <w:ind w:left="120"/>
        <w:rPr>
          <w:lang w:val="ru-RU"/>
        </w:rPr>
      </w:pPr>
    </w:p>
    <w:p w:rsidR="002670F5" w:rsidRPr="00B80B67" w:rsidRDefault="002670F5">
      <w:pPr>
        <w:spacing w:after="0"/>
        <w:ind w:left="120"/>
        <w:rPr>
          <w:lang w:val="ru-RU"/>
        </w:rPr>
      </w:pPr>
    </w:p>
    <w:p w:rsidR="002670F5" w:rsidRPr="00B80B67" w:rsidRDefault="002670F5">
      <w:pPr>
        <w:spacing w:after="0"/>
        <w:ind w:left="120"/>
        <w:rPr>
          <w:lang w:val="ru-RU"/>
        </w:rPr>
      </w:pPr>
    </w:p>
    <w:p w:rsidR="002670F5" w:rsidRPr="00B80B67" w:rsidRDefault="001B606D">
      <w:pPr>
        <w:spacing w:after="0" w:line="408" w:lineRule="auto"/>
        <w:ind w:left="120"/>
        <w:jc w:val="center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670F5" w:rsidRPr="00B80B67" w:rsidRDefault="001B606D">
      <w:pPr>
        <w:spacing w:after="0" w:line="408" w:lineRule="auto"/>
        <w:ind w:left="120"/>
        <w:jc w:val="center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80B67">
        <w:rPr>
          <w:rFonts w:ascii="Times New Roman" w:hAnsi="Times New Roman"/>
          <w:color w:val="000000"/>
          <w:sz w:val="28"/>
          <w:lang w:val="ru-RU"/>
        </w:rPr>
        <w:t xml:space="preserve"> 3050291)</w:t>
      </w:r>
    </w:p>
    <w:p w:rsidR="002670F5" w:rsidRPr="00B80B67" w:rsidRDefault="002670F5">
      <w:pPr>
        <w:spacing w:after="0"/>
        <w:ind w:left="120"/>
        <w:jc w:val="center"/>
        <w:rPr>
          <w:lang w:val="ru-RU"/>
        </w:rPr>
      </w:pPr>
    </w:p>
    <w:p w:rsidR="002670F5" w:rsidRPr="00B80B67" w:rsidRDefault="001B606D">
      <w:pPr>
        <w:spacing w:after="0" w:line="408" w:lineRule="auto"/>
        <w:ind w:left="120"/>
        <w:jc w:val="center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2670F5" w:rsidRPr="00B80B67" w:rsidRDefault="001B606D">
      <w:pPr>
        <w:spacing w:after="0" w:line="408" w:lineRule="auto"/>
        <w:ind w:left="120"/>
        <w:jc w:val="center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2670F5" w:rsidRPr="00B80B67" w:rsidRDefault="002670F5">
      <w:pPr>
        <w:spacing w:after="0"/>
        <w:ind w:left="120"/>
        <w:jc w:val="center"/>
        <w:rPr>
          <w:lang w:val="ru-RU"/>
        </w:rPr>
      </w:pPr>
    </w:p>
    <w:p w:rsidR="002670F5" w:rsidRPr="00B80B67" w:rsidRDefault="002670F5">
      <w:pPr>
        <w:spacing w:after="0"/>
        <w:ind w:left="120"/>
        <w:jc w:val="center"/>
        <w:rPr>
          <w:lang w:val="ru-RU"/>
        </w:rPr>
      </w:pPr>
    </w:p>
    <w:p w:rsidR="002670F5" w:rsidRPr="00B80B67" w:rsidRDefault="002670F5">
      <w:pPr>
        <w:spacing w:after="0"/>
        <w:ind w:left="120"/>
        <w:jc w:val="center"/>
        <w:rPr>
          <w:lang w:val="ru-RU"/>
        </w:rPr>
      </w:pPr>
    </w:p>
    <w:p w:rsidR="002670F5" w:rsidRPr="00B80B67" w:rsidRDefault="002670F5">
      <w:pPr>
        <w:spacing w:after="0"/>
        <w:ind w:left="120"/>
        <w:jc w:val="center"/>
        <w:rPr>
          <w:lang w:val="ru-RU"/>
        </w:rPr>
      </w:pPr>
    </w:p>
    <w:p w:rsidR="002670F5" w:rsidRPr="00B80B67" w:rsidRDefault="002670F5">
      <w:pPr>
        <w:spacing w:after="0"/>
        <w:ind w:left="120"/>
        <w:jc w:val="center"/>
        <w:rPr>
          <w:lang w:val="ru-RU"/>
        </w:rPr>
      </w:pPr>
    </w:p>
    <w:p w:rsidR="002670F5" w:rsidRPr="00B80B67" w:rsidRDefault="002670F5">
      <w:pPr>
        <w:spacing w:after="0"/>
        <w:ind w:left="120"/>
        <w:jc w:val="center"/>
        <w:rPr>
          <w:lang w:val="ru-RU"/>
        </w:rPr>
      </w:pPr>
    </w:p>
    <w:p w:rsidR="002670F5" w:rsidRPr="00B80B67" w:rsidRDefault="002670F5">
      <w:pPr>
        <w:spacing w:after="0"/>
        <w:ind w:left="120"/>
        <w:jc w:val="center"/>
        <w:rPr>
          <w:lang w:val="ru-RU"/>
        </w:rPr>
      </w:pPr>
    </w:p>
    <w:p w:rsidR="002670F5" w:rsidRPr="00B80B67" w:rsidRDefault="002670F5">
      <w:pPr>
        <w:spacing w:after="0"/>
        <w:ind w:left="120"/>
        <w:jc w:val="center"/>
        <w:rPr>
          <w:lang w:val="ru-RU"/>
        </w:rPr>
      </w:pPr>
    </w:p>
    <w:p w:rsidR="002670F5" w:rsidRPr="00B80B67" w:rsidRDefault="002670F5">
      <w:pPr>
        <w:spacing w:after="0"/>
        <w:ind w:left="120"/>
        <w:jc w:val="center"/>
        <w:rPr>
          <w:lang w:val="ru-RU"/>
        </w:rPr>
      </w:pPr>
    </w:p>
    <w:p w:rsidR="002670F5" w:rsidRPr="00B80B67" w:rsidRDefault="002670F5">
      <w:pPr>
        <w:spacing w:after="0"/>
        <w:ind w:left="120"/>
        <w:jc w:val="center"/>
        <w:rPr>
          <w:lang w:val="ru-RU"/>
        </w:rPr>
      </w:pPr>
    </w:p>
    <w:p w:rsidR="002670F5" w:rsidRPr="00B80B67" w:rsidRDefault="002670F5">
      <w:pPr>
        <w:spacing w:after="0"/>
        <w:ind w:left="120"/>
        <w:jc w:val="center"/>
        <w:rPr>
          <w:lang w:val="ru-RU"/>
        </w:rPr>
      </w:pPr>
    </w:p>
    <w:p w:rsidR="002670F5" w:rsidRPr="00B80B67" w:rsidRDefault="002670F5">
      <w:pPr>
        <w:spacing w:after="0"/>
        <w:ind w:left="120"/>
        <w:jc w:val="center"/>
        <w:rPr>
          <w:lang w:val="ru-RU"/>
        </w:rPr>
      </w:pPr>
    </w:p>
    <w:p w:rsidR="002670F5" w:rsidRPr="00B80B67" w:rsidRDefault="001B606D">
      <w:pPr>
        <w:spacing w:after="0"/>
        <w:ind w:left="120"/>
        <w:jc w:val="center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​</w:t>
      </w:r>
      <w:r w:rsidRPr="00B80B67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B80B67">
        <w:rPr>
          <w:rFonts w:ascii="Times New Roman" w:hAnsi="Times New Roman"/>
          <w:color w:val="000000"/>
          <w:sz w:val="28"/>
          <w:lang w:val="ru-RU"/>
        </w:rPr>
        <w:t>​</w:t>
      </w:r>
    </w:p>
    <w:p w:rsidR="002670F5" w:rsidRPr="00B80B67" w:rsidRDefault="002670F5">
      <w:pPr>
        <w:spacing w:after="0"/>
        <w:ind w:left="120"/>
        <w:rPr>
          <w:lang w:val="ru-RU"/>
        </w:rPr>
      </w:pPr>
    </w:p>
    <w:p w:rsidR="002670F5" w:rsidRPr="00B80B67" w:rsidRDefault="002670F5">
      <w:pPr>
        <w:rPr>
          <w:lang w:val="ru-RU"/>
        </w:rPr>
        <w:sectPr w:rsidR="002670F5" w:rsidRPr="00B80B67">
          <w:pgSz w:w="11906" w:h="16383"/>
          <w:pgMar w:top="1134" w:right="850" w:bottom="1134" w:left="1701" w:header="720" w:footer="720" w:gutter="0"/>
          <w:cols w:space="720"/>
        </w:sectPr>
      </w:pPr>
    </w:p>
    <w:p w:rsidR="002670F5" w:rsidRPr="00B80B67" w:rsidRDefault="001B606D">
      <w:pPr>
        <w:spacing w:after="0" w:line="264" w:lineRule="auto"/>
        <w:ind w:left="120"/>
        <w:jc w:val="both"/>
        <w:rPr>
          <w:lang w:val="ru-RU"/>
        </w:rPr>
      </w:pPr>
      <w:bookmarkStart w:id="2" w:name="block-22935472"/>
      <w:bookmarkEnd w:id="0"/>
      <w:r w:rsidRPr="00B80B67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B80B67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2670F5" w:rsidRPr="00B80B67" w:rsidRDefault="001B606D">
      <w:pPr>
        <w:spacing w:after="0" w:line="264" w:lineRule="auto"/>
        <w:ind w:left="12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​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B80B67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B80B67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B80B67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B80B67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B80B67">
        <w:rPr>
          <w:rFonts w:ascii="Times New Roman" w:hAnsi="Times New Roman"/>
          <w:color w:val="000000"/>
          <w:sz w:val="28"/>
          <w:lang w:val="ru-RU"/>
        </w:rPr>
        <w:t>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B80B67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</w:t>
      </w:r>
      <w:r w:rsidRPr="00B80B67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B80B67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B80B6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B80B67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2670F5" w:rsidRPr="00B80B67" w:rsidRDefault="002670F5">
      <w:pPr>
        <w:rPr>
          <w:lang w:val="ru-RU"/>
        </w:rPr>
        <w:sectPr w:rsidR="002670F5" w:rsidRPr="00B80B67">
          <w:pgSz w:w="11906" w:h="16383"/>
          <w:pgMar w:top="1134" w:right="850" w:bottom="1134" w:left="1701" w:header="720" w:footer="720" w:gutter="0"/>
          <w:cols w:space="720"/>
        </w:sectPr>
      </w:pPr>
    </w:p>
    <w:p w:rsidR="002670F5" w:rsidRPr="00B80B67" w:rsidRDefault="001B606D">
      <w:pPr>
        <w:spacing w:after="0" w:line="264" w:lineRule="auto"/>
        <w:ind w:left="120"/>
        <w:jc w:val="both"/>
        <w:rPr>
          <w:lang w:val="ru-RU"/>
        </w:rPr>
      </w:pPr>
      <w:bookmarkStart w:id="3" w:name="block-22935473"/>
      <w:bookmarkEnd w:id="2"/>
      <w:r w:rsidRPr="00B80B67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B80B67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2670F5" w:rsidRPr="00B80B67" w:rsidRDefault="001B606D">
      <w:pPr>
        <w:spacing w:after="0" w:line="264" w:lineRule="auto"/>
        <w:ind w:left="12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​</w:t>
      </w:r>
    </w:p>
    <w:p w:rsidR="002670F5" w:rsidRPr="00B80B67" w:rsidRDefault="001B606D">
      <w:pPr>
        <w:spacing w:after="0" w:line="264" w:lineRule="auto"/>
        <w:ind w:left="12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2670F5" w:rsidRPr="00B80B67" w:rsidRDefault="002670F5">
      <w:pPr>
        <w:spacing w:after="0"/>
        <w:ind w:left="120"/>
        <w:rPr>
          <w:lang w:val="ru-RU"/>
        </w:rPr>
      </w:pPr>
    </w:p>
    <w:p w:rsidR="002670F5" w:rsidRPr="00B80B67" w:rsidRDefault="001B606D">
      <w:pPr>
        <w:spacing w:after="0"/>
        <w:ind w:left="120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2670F5" w:rsidRPr="00B80B67" w:rsidRDefault="002670F5">
      <w:pPr>
        <w:spacing w:after="0"/>
        <w:ind w:left="120"/>
        <w:rPr>
          <w:lang w:val="ru-RU"/>
        </w:rPr>
      </w:pP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2670F5" w:rsidRPr="00B80B67" w:rsidRDefault="001B606D">
      <w:pPr>
        <w:spacing w:after="0" w:line="264" w:lineRule="auto"/>
        <w:ind w:left="12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2670F5" w:rsidRPr="00B80B67" w:rsidRDefault="001B606D">
      <w:pPr>
        <w:spacing w:after="0" w:line="264" w:lineRule="auto"/>
        <w:ind w:left="12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2670F5" w:rsidRPr="00B80B67" w:rsidRDefault="001B606D">
      <w:pPr>
        <w:spacing w:after="0" w:line="264" w:lineRule="auto"/>
        <w:ind w:left="12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2670F5" w:rsidRPr="00B80B67" w:rsidRDefault="001B606D">
      <w:pPr>
        <w:spacing w:after="0" w:line="264" w:lineRule="auto"/>
        <w:ind w:left="12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2670F5" w:rsidRPr="00B80B67" w:rsidRDefault="001B606D">
      <w:pPr>
        <w:spacing w:after="0" w:line="264" w:lineRule="auto"/>
        <w:ind w:left="12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2670F5" w:rsidRPr="00B80B67" w:rsidRDefault="001B606D">
      <w:pPr>
        <w:spacing w:after="0" w:line="264" w:lineRule="auto"/>
        <w:ind w:left="12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2670F5" w:rsidRPr="00B80B67" w:rsidRDefault="001B606D">
      <w:pPr>
        <w:spacing w:after="0" w:line="264" w:lineRule="auto"/>
        <w:ind w:left="12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2670F5" w:rsidRPr="00B80B67" w:rsidRDefault="001B606D">
      <w:pPr>
        <w:spacing w:after="0" w:line="264" w:lineRule="auto"/>
        <w:ind w:left="12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2670F5" w:rsidRPr="00B80B67" w:rsidRDefault="001B606D">
      <w:pPr>
        <w:spacing w:after="0" w:line="264" w:lineRule="auto"/>
        <w:ind w:left="12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B80B67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2670F5" w:rsidRPr="00B80B67" w:rsidRDefault="002670F5">
      <w:pPr>
        <w:spacing w:after="0"/>
        <w:ind w:left="120"/>
        <w:rPr>
          <w:lang w:val="ru-RU"/>
        </w:rPr>
      </w:pPr>
    </w:p>
    <w:p w:rsidR="002670F5" w:rsidRPr="00B80B67" w:rsidRDefault="001B606D">
      <w:pPr>
        <w:spacing w:after="0"/>
        <w:ind w:left="120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B80B6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670F5" w:rsidRPr="00B80B67" w:rsidRDefault="002670F5">
      <w:pPr>
        <w:spacing w:after="0"/>
        <w:ind w:left="120"/>
        <w:rPr>
          <w:lang w:val="ru-RU"/>
        </w:rPr>
      </w:pP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2670F5" w:rsidRPr="00B80B67" w:rsidRDefault="001B606D">
      <w:pPr>
        <w:spacing w:after="0" w:line="264" w:lineRule="auto"/>
        <w:ind w:left="12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2670F5" w:rsidRPr="00B80B67" w:rsidRDefault="001B606D">
      <w:pPr>
        <w:spacing w:after="0" w:line="264" w:lineRule="auto"/>
        <w:ind w:left="12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2670F5" w:rsidRPr="00B80B67" w:rsidRDefault="001B606D">
      <w:pPr>
        <w:spacing w:after="0" w:line="264" w:lineRule="auto"/>
        <w:ind w:left="12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B80B6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B80B67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2670F5" w:rsidRPr="00B80B67" w:rsidRDefault="001B606D">
      <w:pPr>
        <w:spacing w:after="0" w:line="264" w:lineRule="auto"/>
        <w:ind w:left="12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2670F5" w:rsidRPr="00B80B67" w:rsidRDefault="001B606D">
      <w:pPr>
        <w:spacing w:after="0" w:line="264" w:lineRule="auto"/>
        <w:ind w:left="12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2670F5" w:rsidRPr="00B80B67" w:rsidRDefault="001B606D">
      <w:pPr>
        <w:spacing w:after="0" w:line="264" w:lineRule="auto"/>
        <w:ind w:left="12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2670F5" w:rsidRPr="00B80B67" w:rsidRDefault="001B606D">
      <w:pPr>
        <w:spacing w:after="0" w:line="264" w:lineRule="auto"/>
        <w:ind w:left="12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2670F5" w:rsidRPr="00B80B67" w:rsidRDefault="001B606D">
      <w:pPr>
        <w:spacing w:after="0" w:line="264" w:lineRule="auto"/>
        <w:ind w:left="12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2670F5" w:rsidRPr="00B80B67" w:rsidRDefault="001B606D">
      <w:pPr>
        <w:spacing w:after="0" w:line="264" w:lineRule="auto"/>
        <w:ind w:left="12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2670F5" w:rsidRPr="00B80B67" w:rsidRDefault="001B606D">
      <w:pPr>
        <w:spacing w:after="0" w:line="264" w:lineRule="auto"/>
        <w:ind w:left="12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2670F5" w:rsidRPr="00B80B67" w:rsidRDefault="001B606D">
      <w:pPr>
        <w:spacing w:after="0" w:line="264" w:lineRule="auto"/>
        <w:ind w:left="12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2670F5" w:rsidRPr="00B80B67" w:rsidRDefault="001B606D">
      <w:pPr>
        <w:spacing w:after="0" w:line="264" w:lineRule="auto"/>
        <w:ind w:left="12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2670F5" w:rsidRPr="00B80B67" w:rsidRDefault="001B606D">
      <w:pPr>
        <w:spacing w:after="0" w:line="264" w:lineRule="auto"/>
        <w:ind w:left="12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2670F5" w:rsidRPr="00B80B67" w:rsidRDefault="002670F5">
      <w:pPr>
        <w:spacing w:after="0"/>
        <w:ind w:left="120"/>
        <w:rPr>
          <w:lang w:val="ru-RU"/>
        </w:rPr>
      </w:pPr>
    </w:p>
    <w:p w:rsidR="002670F5" w:rsidRPr="00B80B67" w:rsidRDefault="001B606D">
      <w:pPr>
        <w:spacing w:after="0"/>
        <w:ind w:left="120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2670F5" w:rsidRPr="00B80B67" w:rsidRDefault="002670F5">
      <w:pPr>
        <w:spacing w:after="0"/>
        <w:ind w:left="120"/>
        <w:rPr>
          <w:lang w:val="ru-RU"/>
        </w:rPr>
      </w:pP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</w:t>
      </w:r>
      <w:r w:rsidRPr="00B80B67">
        <w:rPr>
          <w:rFonts w:ascii="Times New Roman" w:hAnsi="Times New Roman"/>
          <w:color w:val="000000"/>
          <w:sz w:val="28"/>
          <w:lang w:val="ru-RU"/>
        </w:rPr>
        <w:lastRenderedPageBreak/>
        <w:t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2670F5" w:rsidRPr="00B80B67" w:rsidRDefault="001B606D">
      <w:pPr>
        <w:spacing w:after="0" w:line="264" w:lineRule="auto"/>
        <w:ind w:left="12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2670F5" w:rsidRPr="00B80B67" w:rsidRDefault="001B606D">
      <w:pPr>
        <w:spacing w:after="0" w:line="264" w:lineRule="auto"/>
        <w:ind w:left="12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2670F5" w:rsidRPr="00B80B67" w:rsidRDefault="001B606D">
      <w:pPr>
        <w:spacing w:after="0" w:line="264" w:lineRule="auto"/>
        <w:ind w:left="12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2670F5" w:rsidRPr="00B80B67" w:rsidRDefault="001B606D">
      <w:pPr>
        <w:spacing w:after="0" w:line="264" w:lineRule="auto"/>
        <w:ind w:left="12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2670F5" w:rsidRPr="00B80B67" w:rsidRDefault="001B606D">
      <w:pPr>
        <w:spacing w:after="0" w:line="264" w:lineRule="auto"/>
        <w:ind w:left="12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lastRenderedPageBreak/>
        <w:t>рефлексия собственного эмоционального состояния после участияв танцевальных композициях и импровизациях;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2670F5" w:rsidRPr="00B80B67" w:rsidRDefault="001B606D">
      <w:pPr>
        <w:spacing w:after="0" w:line="264" w:lineRule="auto"/>
        <w:ind w:left="12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2670F5" w:rsidRPr="00B80B67" w:rsidRDefault="001B606D">
      <w:pPr>
        <w:spacing w:after="0" w:line="264" w:lineRule="auto"/>
        <w:ind w:left="12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2670F5" w:rsidRPr="00B80B67" w:rsidRDefault="001B606D">
      <w:pPr>
        <w:spacing w:after="0" w:line="264" w:lineRule="auto"/>
        <w:ind w:left="12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2670F5" w:rsidRPr="00B80B67" w:rsidRDefault="002670F5">
      <w:pPr>
        <w:spacing w:after="0"/>
        <w:ind w:left="120"/>
        <w:rPr>
          <w:lang w:val="ru-RU"/>
        </w:rPr>
      </w:pPr>
    </w:p>
    <w:p w:rsidR="002670F5" w:rsidRPr="00B80B67" w:rsidRDefault="001B606D">
      <w:pPr>
        <w:spacing w:after="0"/>
        <w:ind w:left="120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2670F5" w:rsidRPr="00B80B67" w:rsidRDefault="002670F5">
      <w:pPr>
        <w:spacing w:after="0"/>
        <w:ind w:left="120"/>
        <w:rPr>
          <w:lang w:val="ru-RU"/>
        </w:rPr>
      </w:pP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2670F5" w:rsidRPr="00B80B67" w:rsidRDefault="001B606D">
      <w:pPr>
        <w:spacing w:after="0" w:line="264" w:lineRule="auto"/>
        <w:ind w:left="12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2670F5" w:rsidRPr="00B80B67" w:rsidRDefault="001B606D">
      <w:pPr>
        <w:spacing w:after="0" w:line="264" w:lineRule="auto"/>
        <w:ind w:left="12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2670F5" w:rsidRPr="00B80B67" w:rsidRDefault="001B606D">
      <w:pPr>
        <w:spacing w:after="0" w:line="264" w:lineRule="auto"/>
        <w:ind w:left="12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2670F5" w:rsidRPr="00B80B67" w:rsidRDefault="001B606D">
      <w:pPr>
        <w:spacing w:after="0" w:line="264" w:lineRule="auto"/>
        <w:ind w:left="12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2670F5" w:rsidRPr="00B80B67" w:rsidRDefault="002670F5">
      <w:pPr>
        <w:spacing w:after="0"/>
        <w:ind w:left="120"/>
        <w:rPr>
          <w:lang w:val="ru-RU"/>
        </w:rPr>
      </w:pPr>
    </w:p>
    <w:p w:rsidR="002670F5" w:rsidRPr="00B80B67" w:rsidRDefault="001B606D">
      <w:pPr>
        <w:spacing w:after="0"/>
        <w:ind w:left="120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B80B6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670F5" w:rsidRPr="00B80B67" w:rsidRDefault="002670F5">
      <w:pPr>
        <w:spacing w:after="0"/>
        <w:ind w:left="120"/>
        <w:rPr>
          <w:lang w:val="ru-RU"/>
        </w:rPr>
      </w:pP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2670F5" w:rsidRPr="00B80B67" w:rsidRDefault="001B606D">
      <w:pPr>
        <w:spacing w:after="0" w:line="264" w:lineRule="auto"/>
        <w:ind w:left="12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2670F5" w:rsidRPr="00B80B67" w:rsidRDefault="001B606D">
      <w:pPr>
        <w:spacing w:after="0" w:line="264" w:lineRule="auto"/>
        <w:ind w:left="12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2670F5" w:rsidRPr="00B80B67" w:rsidRDefault="001B606D">
      <w:pPr>
        <w:spacing w:after="0" w:line="264" w:lineRule="auto"/>
        <w:ind w:left="12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2670F5" w:rsidRPr="00B80B67" w:rsidRDefault="001B606D">
      <w:pPr>
        <w:spacing w:after="0" w:line="264" w:lineRule="auto"/>
        <w:ind w:left="12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2670F5" w:rsidRPr="00B80B67" w:rsidRDefault="001B606D">
      <w:pPr>
        <w:spacing w:after="0" w:line="264" w:lineRule="auto"/>
        <w:ind w:left="12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2670F5" w:rsidRPr="00B80B67" w:rsidRDefault="002670F5">
      <w:pPr>
        <w:spacing w:after="0"/>
        <w:ind w:left="120"/>
        <w:rPr>
          <w:lang w:val="ru-RU"/>
        </w:rPr>
      </w:pPr>
    </w:p>
    <w:p w:rsidR="002670F5" w:rsidRPr="00B80B67" w:rsidRDefault="001B606D">
      <w:pPr>
        <w:spacing w:after="0"/>
        <w:ind w:left="120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2670F5" w:rsidRPr="00B80B67" w:rsidRDefault="002670F5">
      <w:pPr>
        <w:spacing w:after="0"/>
        <w:ind w:left="120"/>
        <w:rPr>
          <w:lang w:val="ru-RU"/>
        </w:rPr>
      </w:pP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2670F5" w:rsidRPr="00B80B67" w:rsidRDefault="001B606D">
      <w:pPr>
        <w:spacing w:after="0" w:line="264" w:lineRule="auto"/>
        <w:ind w:left="12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2670F5" w:rsidRPr="00B80B67" w:rsidRDefault="001B606D">
      <w:pPr>
        <w:spacing w:after="0" w:line="264" w:lineRule="auto"/>
        <w:ind w:left="12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2670F5" w:rsidRPr="00B80B67" w:rsidRDefault="001B606D">
      <w:pPr>
        <w:spacing w:after="0" w:line="264" w:lineRule="auto"/>
        <w:ind w:left="12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2670F5" w:rsidRPr="00B80B67" w:rsidRDefault="001B606D">
      <w:pPr>
        <w:spacing w:after="0" w:line="264" w:lineRule="auto"/>
        <w:ind w:left="12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2670F5" w:rsidRPr="00B80B67" w:rsidRDefault="001B606D">
      <w:pPr>
        <w:spacing w:after="0" w:line="264" w:lineRule="auto"/>
        <w:ind w:left="12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2670F5" w:rsidRPr="00B80B67" w:rsidRDefault="001B606D">
      <w:pPr>
        <w:spacing w:after="0" w:line="264" w:lineRule="auto"/>
        <w:ind w:left="12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2670F5" w:rsidRPr="00B80B67" w:rsidRDefault="001B606D">
      <w:pPr>
        <w:spacing w:after="0" w:line="264" w:lineRule="auto"/>
        <w:ind w:left="12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:rsidR="002670F5" w:rsidRPr="00B80B67" w:rsidRDefault="001B606D">
      <w:pPr>
        <w:spacing w:after="0" w:line="264" w:lineRule="auto"/>
        <w:ind w:left="12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2670F5" w:rsidRPr="00B80B67" w:rsidRDefault="002670F5">
      <w:pPr>
        <w:spacing w:after="0"/>
        <w:ind w:left="120"/>
        <w:rPr>
          <w:lang w:val="ru-RU"/>
        </w:rPr>
      </w:pPr>
    </w:p>
    <w:p w:rsidR="002670F5" w:rsidRPr="00B80B67" w:rsidRDefault="001B606D">
      <w:pPr>
        <w:spacing w:after="0"/>
        <w:ind w:left="120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2670F5" w:rsidRPr="00B80B67" w:rsidRDefault="002670F5">
      <w:pPr>
        <w:spacing w:after="0"/>
        <w:ind w:left="120"/>
        <w:rPr>
          <w:lang w:val="ru-RU"/>
        </w:rPr>
      </w:pP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2670F5" w:rsidRPr="00B80B67" w:rsidRDefault="001B606D">
      <w:pPr>
        <w:spacing w:after="0" w:line="264" w:lineRule="auto"/>
        <w:ind w:left="12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2670F5" w:rsidRPr="00B80B67" w:rsidRDefault="001B606D">
      <w:pPr>
        <w:spacing w:after="0" w:line="264" w:lineRule="auto"/>
        <w:ind w:left="12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2670F5" w:rsidRPr="00B80B67" w:rsidRDefault="001B606D">
      <w:pPr>
        <w:spacing w:after="0" w:line="264" w:lineRule="auto"/>
        <w:ind w:left="12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2670F5" w:rsidRPr="00B80B67" w:rsidRDefault="001B606D">
      <w:pPr>
        <w:spacing w:after="0" w:line="264" w:lineRule="auto"/>
        <w:ind w:left="12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B80B6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B80B67">
        <w:rPr>
          <w:rFonts w:ascii="Times New Roman" w:hAnsi="Times New Roman"/>
          <w:color w:val="000000"/>
          <w:sz w:val="28"/>
          <w:lang w:val="ru-RU"/>
        </w:rPr>
        <w:t>).</w:t>
      </w:r>
    </w:p>
    <w:p w:rsidR="002670F5" w:rsidRPr="00B80B67" w:rsidRDefault="002670F5">
      <w:pPr>
        <w:spacing w:after="0"/>
        <w:ind w:left="120"/>
        <w:rPr>
          <w:lang w:val="ru-RU"/>
        </w:rPr>
      </w:pPr>
    </w:p>
    <w:p w:rsidR="002670F5" w:rsidRPr="00B80B67" w:rsidRDefault="001B606D">
      <w:pPr>
        <w:spacing w:after="0"/>
        <w:ind w:left="120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2670F5" w:rsidRPr="00B80B67" w:rsidRDefault="002670F5">
      <w:pPr>
        <w:spacing w:after="0"/>
        <w:ind w:left="120"/>
        <w:rPr>
          <w:lang w:val="ru-RU"/>
        </w:rPr>
      </w:pP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2670F5" w:rsidRPr="00B80B67" w:rsidRDefault="001B606D">
      <w:pPr>
        <w:spacing w:after="0" w:line="264" w:lineRule="auto"/>
        <w:ind w:left="12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2670F5" w:rsidRPr="00B80B67" w:rsidRDefault="001B606D">
      <w:pPr>
        <w:spacing w:after="0" w:line="264" w:lineRule="auto"/>
        <w:ind w:left="12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2670F5" w:rsidRPr="00B80B67" w:rsidRDefault="001B606D">
      <w:pPr>
        <w:spacing w:after="0" w:line="264" w:lineRule="auto"/>
        <w:ind w:left="12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2670F5" w:rsidRPr="00B80B67" w:rsidRDefault="001B606D">
      <w:pPr>
        <w:spacing w:after="0" w:line="264" w:lineRule="auto"/>
        <w:ind w:left="12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2670F5" w:rsidRPr="00B80B67" w:rsidRDefault="001B606D">
      <w:pPr>
        <w:spacing w:after="0" w:line="264" w:lineRule="auto"/>
        <w:ind w:left="12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lastRenderedPageBreak/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2670F5" w:rsidRPr="00B80B67" w:rsidRDefault="001B606D">
      <w:pPr>
        <w:spacing w:after="0" w:line="264" w:lineRule="auto"/>
        <w:ind w:left="12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2670F5" w:rsidRPr="00B80B67" w:rsidRDefault="001B606D">
      <w:pPr>
        <w:spacing w:after="0" w:line="264" w:lineRule="auto"/>
        <w:ind w:left="12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2670F5" w:rsidRPr="00B80B67" w:rsidRDefault="001B606D">
      <w:pPr>
        <w:spacing w:after="0" w:line="264" w:lineRule="auto"/>
        <w:ind w:left="12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2670F5" w:rsidRPr="00B80B67" w:rsidRDefault="001B606D">
      <w:pPr>
        <w:spacing w:after="0" w:line="264" w:lineRule="auto"/>
        <w:ind w:left="12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2670F5" w:rsidRPr="00B80B67" w:rsidRDefault="001B606D">
      <w:pPr>
        <w:spacing w:after="0" w:line="264" w:lineRule="auto"/>
        <w:ind w:left="12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2670F5" w:rsidRPr="00B80B67" w:rsidRDefault="001B606D">
      <w:pPr>
        <w:spacing w:after="0" w:line="264" w:lineRule="auto"/>
        <w:ind w:left="12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2670F5" w:rsidRPr="00B80B67" w:rsidRDefault="001B606D">
      <w:pPr>
        <w:spacing w:after="0" w:line="264" w:lineRule="auto"/>
        <w:ind w:left="12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2670F5" w:rsidRPr="00B80B67" w:rsidRDefault="001B606D">
      <w:pPr>
        <w:spacing w:after="0" w:line="264" w:lineRule="auto"/>
        <w:ind w:left="12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2670F5" w:rsidRPr="00B80B67" w:rsidRDefault="001B606D">
      <w:pPr>
        <w:spacing w:after="0" w:line="264" w:lineRule="auto"/>
        <w:ind w:left="12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2670F5" w:rsidRPr="00B80B67" w:rsidRDefault="001B606D">
      <w:pPr>
        <w:spacing w:after="0" w:line="264" w:lineRule="auto"/>
        <w:ind w:left="12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2670F5" w:rsidRPr="00B80B67" w:rsidRDefault="001B606D">
      <w:pPr>
        <w:spacing w:after="0" w:line="264" w:lineRule="auto"/>
        <w:ind w:left="12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2670F5" w:rsidRPr="00B80B67" w:rsidRDefault="001B606D">
      <w:pPr>
        <w:spacing w:after="0" w:line="264" w:lineRule="auto"/>
        <w:ind w:left="12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2670F5" w:rsidRPr="00B80B67" w:rsidRDefault="001B606D">
      <w:pPr>
        <w:spacing w:after="0" w:line="264" w:lineRule="auto"/>
        <w:ind w:left="12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2670F5" w:rsidRPr="00B80B67" w:rsidRDefault="001B606D">
      <w:pPr>
        <w:spacing w:after="0" w:line="264" w:lineRule="auto"/>
        <w:ind w:left="12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движениемпо звукам аккордов;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2670F5" w:rsidRPr="00B80B67" w:rsidRDefault="001B606D">
      <w:pPr>
        <w:spacing w:after="0" w:line="264" w:lineRule="auto"/>
        <w:ind w:left="12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2670F5" w:rsidRPr="00B80B67" w:rsidRDefault="001B606D">
      <w:pPr>
        <w:spacing w:after="0" w:line="264" w:lineRule="auto"/>
        <w:ind w:left="12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2670F5" w:rsidRPr="00B80B67" w:rsidRDefault="002670F5">
      <w:pPr>
        <w:rPr>
          <w:lang w:val="ru-RU"/>
        </w:rPr>
        <w:sectPr w:rsidR="002670F5" w:rsidRPr="00B80B67">
          <w:pgSz w:w="11906" w:h="16383"/>
          <w:pgMar w:top="1134" w:right="850" w:bottom="1134" w:left="1701" w:header="720" w:footer="720" w:gutter="0"/>
          <w:cols w:space="720"/>
        </w:sectPr>
      </w:pPr>
    </w:p>
    <w:p w:rsidR="002670F5" w:rsidRPr="00B80B67" w:rsidRDefault="001B606D">
      <w:pPr>
        <w:spacing w:after="0" w:line="264" w:lineRule="auto"/>
        <w:ind w:left="120"/>
        <w:jc w:val="both"/>
        <w:rPr>
          <w:lang w:val="ru-RU"/>
        </w:rPr>
      </w:pPr>
      <w:bookmarkStart w:id="4" w:name="block-22935474"/>
      <w:bookmarkEnd w:id="3"/>
      <w:r w:rsidRPr="00B80B67">
        <w:rPr>
          <w:rFonts w:ascii="Times New Roman" w:hAnsi="Times New Roman"/>
          <w:color w:val="000000"/>
          <w:sz w:val="28"/>
          <w:lang w:val="ru-RU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:rsidR="002670F5" w:rsidRPr="00B80B67" w:rsidRDefault="002670F5">
      <w:pPr>
        <w:spacing w:after="0" w:line="264" w:lineRule="auto"/>
        <w:ind w:left="120"/>
        <w:jc w:val="both"/>
        <w:rPr>
          <w:lang w:val="ru-RU"/>
        </w:rPr>
      </w:pPr>
    </w:p>
    <w:p w:rsidR="002670F5" w:rsidRPr="00B80B67" w:rsidRDefault="001B606D">
      <w:pPr>
        <w:spacing w:after="0" w:line="264" w:lineRule="auto"/>
        <w:ind w:left="12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670F5" w:rsidRPr="00B80B67" w:rsidRDefault="001B606D">
      <w:pPr>
        <w:spacing w:after="0" w:line="264" w:lineRule="auto"/>
        <w:ind w:left="12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​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2670F5" w:rsidRPr="00B80B67" w:rsidRDefault="002670F5">
      <w:pPr>
        <w:spacing w:after="0"/>
        <w:ind w:left="120"/>
        <w:rPr>
          <w:lang w:val="ru-RU"/>
        </w:rPr>
      </w:pPr>
      <w:bookmarkStart w:id="5" w:name="_Toc139972685"/>
      <w:bookmarkEnd w:id="5"/>
    </w:p>
    <w:p w:rsidR="002670F5" w:rsidRPr="00B80B67" w:rsidRDefault="002670F5">
      <w:pPr>
        <w:spacing w:after="0" w:line="264" w:lineRule="auto"/>
        <w:ind w:left="120"/>
        <w:jc w:val="both"/>
        <w:rPr>
          <w:lang w:val="ru-RU"/>
        </w:rPr>
      </w:pPr>
    </w:p>
    <w:p w:rsidR="002670F5" w:rsidRPr="00B80B67" w:rsidRDefault="001B606D">
      <w:pPr>
        <w:spacing w:after="0" w:line="264" w:lineRule="auto"/>
        <w:ind w:left="12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670F5" w:rsidRPr="00B80B67" w:rsidRDefault="002670F5">
      <w:pPr>
        <w:spacing w:after="0" w:line="264" w:lineRule="auto"/>
        <w:ind w:left="120"/>
        <w:jc w:val="both"/>
        <w:rPr>
          <w:lang w:val="ru-RU"/>
        </w:rPr>
      </w:pPr>
    </w:p>
    <w:p w:rsidR="002670F5" w:rsidRPr="00B80B67" w:rsidRDefault="001B606D">
      <w:pPr>
        <w:spacing w:after="0" w:line="264" w:lineRule="auto"/>
        <w:ind w:left="12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B80B6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B80B67">
        <w:rPr>
          <w:rFonts w:ascii="Times New Roman" w:hAnsi="Times New Roman"/>
          <w:color w:val="000000"/>
          <w:sz w:val="28"/>
          <w:lang w:val="ru-RU"/>
        </w:rPr>
        <w:t>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B80B67">
        <w:rPr>
          <w:rFonts w:ascii="Times New Roman" w:hAnsi="Times New Roman"/>
          <w:color w:val="000000"/>
          <w:sz w:val="28"/>
          <w:lang w:val="ru-RU"/>
        </w:rPr>
        <w:t>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B80B67">
        <w:rPr>
          <w:rFonts w:ascii="Times New Roman" w:hAnsi="Times New Roman"/>
          <w:color w:val="000000"/>
          <w:sz w:val="28"/>
          <w:lang w:val="ru-RU"/>
        </w:rPr>
        <w:t>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нотные)по предложенному учителем алгоритму;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B80B67">
        <w:rPr>
          <w:rFonts w:ascii="Times New Roman" w:hAnsi="Times New Roman"/>
          <w:color w:val="000000"/>
          <w:sz w:val="28"/>
          <w:lang w:val="ru-RU"/>
        </w:rPr>
        <w:t>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B80B67">
        <w:rPr>
          <w:rFonts w:ascii="Times New Roman" w:hAnsi="Times New Roman"/>
          <w:color w:val="000000"/>
          <w:sz w:val="28"/>
          <w:lang w:val="ru-RU"/>
        </w:rPr>
        <w:t>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B80B67">
        <w:rPr>
          <w:rFonts w:ascii="Times New Roman" w:hAnsi="Times New Roman"/>
          <w:color w:val="000000"/>
          <w:sz w:val="28"/>
          <w:lang w:val="ru-RU"/>
        </w:rPr>
        <w:t>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2670F5" w:rsidRPr="00B80B67" w:rsidRDefault="002670F5">
      <w:pPr>
        <w:spacing w:after="0"/>
        <w:ind w:left="120"/>
        <w:rPr>
          <w:lang w:val="ru-RU"/>
        </w:rPr>
      </w:pPr>
      <w:bookmarkStart w:id="6" w:name="_Toc139972686"/>
      <w:bookmarkEnd w:id="6"/>
    </w:p>
    <w:p w:rsidR="002670F5" w:rsidRPr="00B80B67" w:rsidRDefault="002670F5">
      <w:pPr>
        <w:spacing w:after="0" w:line="264" w:lineRule="auto"/>
        <w:ind w:left="120"/>
        <w:jc w:val="both"/>
        <w:rPr>
          <w:lang w:val="ru-RU"/>
        </w:rPr>
      </w:pPr>
    </w:p>
    <w:p w:rsidR="002670F5" w:rsidRPr="00B80B67" w:rsidRDefault="001B606D">
      <w:pPr>
        <w:spacing w:after="0" w:line="264" w:lineRule="auto"/>
        <w:ind w:left="12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670F5" w:rsidRPr="00B80B67" w:rsidRDefault="002670F5">
      <w:pPr>
        <w:spacing w:after="0" w:line="264" w:lineRule="auto"/>
        <w:ind w:left="120"/>
        <w:jc w:val="both"/>
        <w:rPr>
          <w:lang w:val="ru-RU"/>
        </w:rPr>
      </w:pP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2670F5" w:rsidRPr="00B80B67" w:rsidRDefault="002670F5">
      <w:pPr>
        <w:spacing w:after="0" w:line="264" w:lineRule="auto"/>
        <w:ind w:left="120"/>
        <w:jc w:val="both"/>
        <w:rPr>
          <w:lang w:val="ru-RU"/>
        </w:rPr>
      </w:pPr>
    </w:p>
    <w:p w:rsidR="002670F5" w:rsidRPr="00B80B67" w:rsidRDefault="001B606D">
      <w:pPr>
        <w:spacing w:after="0" w:line="264" w:lineRule="auto"/>
        <w:ind w:left="12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инструментахпри исполнении народной песни;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2670F5" w:rsidRPr="00B80B67" w:rsidRDefault="001B606D">
      <w:pPr>
        <w:spacing w:after="0" w:line="264" w:lineRule="auto"/>
        <w:ind w:firstLine="600"/>
        <w:jc w:val="both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2670F5" w:rsidRPr="00B80B67" w:rsidRDefault="002670F5">
      <w:pPr>
        <w:rPr>
          <w:lang w:val="ru-RU"/>
        </w:rPr>
        <w:sectPr w:rsidR="002670F5" w:rsidRPr="00B80B67">
          <w:pgSz w:w="11906" w:h="16383"/>
          <w:pgMar w:top="1134" w:right="850" w:bottom="1134" w:left="1701" w:header="720" w:footer="720" w:gutter="0"/>
          <w:cols w:space="720"/>
        </w:sectPr>
      </w:pPr>
    </w:p>
    <w:p w:rsidR="002670F5" w:rsidRDefault="001B606D">
      <w:pPr>
        <w:spacing w:after="0"/>
        <w:ind w:left="120"/>
      </w:pPr>
      <w:bookmarkStart w:id="7" w:name="block-22935475"/>
      <w:bookmarkEnd w:id="4"/>
      <w:r w:rsidRPr="00B80B6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670F5" w:rsidRDefault="001B60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1"/>
        <w:gridCol w:w="1910"/>
        <w:gridCol w:w="2646"/>
      </w:tblGrid>
      <w:tr w:rsidR="002670F5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670F5" w:rsidRDefault="002670F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670F5" w:rsidRDefault="002670F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70F5" w:rsidRDefault="002670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70F5" w:rsidRDefault="002670F5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670F5" w:rsidRDefault="002670F5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670F5" w:rsidRDefault="002670F5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670F5" w:rsidRDefault="002670F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70F5" w:rsidRDefault="002670F5"/>
        </w:tc>
      </w:tr>
      <w:tr w:rsidR="002670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2670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 w:rsidRPr="00B8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Pr="00B80B67" w:rsidRDefault="001B606D">
            <w:pPr>
              <w:spacing w:after="0"/>
              <w:ind w:left="135"/>
              <w:rPr>
                <w:lang w:val="ru-RU"/>
              </w:rPr>
            </w:pPr>
            <w:r w:rsidRPr="00B80B6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 w:rsidRPr="00B8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Pr="00B80B67" w:rsidRDefault="001B606D">
            <w:pPr>
              <w:spacing w:after="0"/>
              <w:ind w:left="135"/>
              <w:rPr>
                <w:lang w:val="ru-RU"/>
              </w:rPr>
            </w:pPr>
            <w:r w:rsidRPr="00B80B67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 w:rsidRPr="00B8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Pr="00B80B67" w:rsidRDefault="001B606D">
            <w:pPr>
              <w:spacing w:after="0"/>
              <w:ind w:left="135"/>
              <w:rPr>
                <w:lang w:val="ru-RU"/>
              </w:rPr>
            </w:pPr>
            <w:r w:rsidRPr="00B8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С.Прокофьев. Симфоническая сказка «Петя и Волк»; Н. </w:t>
            </w:r>
            <w:r w:rsidRPr="00B80B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 w:rsidRPr="00B80B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Pr="00B80B67" w:rsidRDefault="001B606D">
            <w:pPr>
              <w:spacing w:after="0"/>
              <w:ind w:left="135"/>
              <w:rPr>
                <w:lang w:val="ru-RU"/>
              </w:rPr>
            </w:pPr>
            <w:r w:rsidRPr="00B80B67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 w:rsidRPr="00B8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Pr="00B80B67" w:rsidRDefault="001B606D">
            <w:pPr>
              <w:spacing w:after="0"/>
              <w:ind w:left="135"/>
              <w:rPr>
                <w:lang w:val="ru-RU"/>
              </w:rPr>
            </w:pPr>
            <w:r w:rsidRPr="00B80B67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 w:rsidRPr="00B8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70F5" w:rsidRDefault="002670F5"/>
        </w:tc>
      </w:tr>
      <w:tr w:rsidR="002670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Pr="00B80B67" w:rsidRDefault="001B606D">
            <w:pPr>
              <w:spacing w:after="0"/>
              <w:ind w:left="135"/>
              <w:rPr>
                <w:lang w:val="ru-RU"/>
              </w:rPr>
            </w:pPr>
            <w:r w:rsidRPr="00B80B67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 w:rsidRPr="00B8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Pr="00B80B67" w:rsidRDefault="001B606D">
            <w:pPr>
              <w:spacing w:after="0"/>
              <w:ind w:left="135"/>
              <w:rPr>
                <w:lang w:val="ru-RU"/>
              </w:rPr>
            </w:pPr>
            <w:r w:rsidRPr="00B80B67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 w:rsidRPr="00B8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Pr="00B80B67" w:rsidRDefault="001B606D">
            <w:pPr>
              <w:spacing w:after="0"/>
              <w:ind w:left="135"/>
              <w:rPr>
                <w:lang w:val="ru-RU"/>
              </w:rPr>
            </w:pPr>
            <w:r w:rsidRPr="00B80B67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 w:rsidRPr="00B8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Pr="00B80B67" w:rsidRDefault="001B606D">
            <w:pPr>
              <w:spacing w:after="0"/>
              <w:ind w:left="135"/>
              <w:rPr>
                <w:lang w:val="ru-RU"/>
              </w:rPr>
            </w:pPr>
            <w:r w:rsidRPr="00B80B67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 w:rsidRPr="00B8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Pr="00B80B67" w:rsidRDefault="001B606D">
            <w:pPr>
              <w:spacing w:after="0"/>
              <w:ind w:left="135"/>
              <w:rPr>
                <w:lang w:val="ru-RU"/>
              </w:rPr>
            </w:pPr>
            <w:r w:rsidRPr="00B80B67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 w:rsidRPr="00B8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Pr="00B80B67" w:rsidRDefault="001B606D">
            <w:pPr>
              <w:spacing w:after="0"/>
              <w:ind w:left="135"/>
              <w:rPr>
                <w:lang w:val="ru-RU"/>
              </w:rPr>
            </w:pPr>
            <w:r w:rsidRPr="00B80B67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 w:rsidRPr="00B8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Pr="00B80B67" w:rsidRDefault="001B606D">
            <w:pPr>
              <w:spacing w:after="0"/>
              <w:ind w:left="135"/>
              <w:rPr>
                <w:lang w:val="ru-RU"/>
              </w:rPr>
            </w:pPr>
            <w:r w:rsidRPr="00B80B67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 w:rsidRPr="00B8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70F5" w:rsidRDefault="002670F5"/>
        </w:tc>
      </w:tr>
      <w:tr w:rsidR="002670F5" w:rsidRPr="00B80B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70F5" w:rsidRPr="00B80B67" w:rsidRDefault="001B606D">
            <w:pPr>
              <w:spacing w:after="0"/>
              <w:ind w:left="135"/>
              <w:rPr>
                <w:lang w:val="ru-RU"/>
              </w:rPr>
            </w:pPr>
            <w:r w:rsidRPr="00B80B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8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80B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 w:rsidRPr="00B8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Pr="00B80B67" w:rsidRDefault="001B606D">
            <w:pPr>
              <w:spacing w:after="0"/>
              <w:ind w:left="135"/>
              <w:rPr>
                <w:lang w:val="ru-RU"/>
              </w:rPr>
            </w:pPr>
            <w:r w:rsidRPr="00B80B67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 w:rsidRPr="00B8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Pr="00B80B67" w:rsidRDefault="001B606D">
            <w:pPr>
              <w:spacing w:after="0"/>
              <w:ind w:left="135"/>
              <w:rPr>
                <w:lang w:val="ru-RU"/>
              </w:rPr>
            </w:pPr>
            <w:r w:rsidRPr="00B8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Спадавеккиа </w:t>
            </w:r>
            <w:r w:rsidRPr="00B80B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 w:rsidRPr="00B80B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 w:rsidRPr="00B8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70F5" w:rsidRDefault="002670F5"/>
        </w:tc>
      </w:tr>
      <w:tr w:rsidR="002670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2670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Pr="00B80B67" w:rsidRDefault="001B606D">
            <w:pPr>
              <w:spacing w:after="0"/>
              <w:ind w:left="135"/>
              <w:rPr>
                <w:lang w:val="ru-RU"/>
              </w:rPr>
            </w:pPr>
            <w:r w:rsidRPr="00B80B67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 w:rsidRPr="00B8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Pr="00B80B67" w:rsidRDefault="001B606D">
            <w:pPr>
              <w:spacing w:after="0"/>
              <w:ind w:left="135"/>
              <w:rPr>
                <w:lang w:val="ru-RU"/>
              </w:rPr>
            </w:pPr>
            <w:r w:rsidRPr="00B80B67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 w:rsidRPr="00B8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Pr="00B80B67" w:rsidRDefault="001B606D">
            <w:pPr>
              <w:spacing w:after="0"/>
              <w:ind w:left="135"/>
              <w:rPr>
                <w:lang w:val="ru-RU"/>
              </w:rPr>
            </w:pPr>
            <w:r w:rsidRPr="00B80B67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 w:rsidRPr="00B8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70F5" w:rsidRDefault="002670F5"/>
        </w:tc>
      </w:tr>
      <w:tr w:rsidR="002670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Pr="00B80B67" w:rsidRDefault="001B606D">
            <w:pPr>
              <w:spacing w:after="0"/>
              <w:ind w:left="135"/>
              <w:rPr>
                <w:lang w:val="ru-RU"/>
              </w:rPr>
            </w:pPr>
            <w:r w:rsidRPr="00B8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Звучание храма: П.И. Чайковский «Утренняя молитва» и «В церкви» из </w:t>
            </w:r>
            <w:r w:rsidRPr="00B80B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 w:rsidRPr="00B80B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Pr="00B80B67" w:rsidRDefault="001B606D">
            <w:pPr>
              <w:spacing w:after="0"/>
              <w:ind w:left="135"/>
              <w:rPr>
                <w:lang w:val="ru-RU"/>
              </w:rPr>
            </w:pPr>
            <w:r w:rsidRPr="00B80B67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 w:rsidRPr="00B8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70F5" w:rsidRDefault="002670F5"/>
        </w:tc>
      </w:tr>
      <w:tr w:rsidR="002670F5" w:rsidRPr="00B80B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70F5" w:rsidRPr="00B80B67" w:rsidRDefault="001B606D">
            <w:pPr>
              <w:spacing w:after="0"/>
              <w:ind w:left="135"/>
              <w:rPr>
                <w:lang w:val="ru-RU"/>
              </w:rPr>
            </w:pPr>
            <w:r w:rsidRPr="00B80B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8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80B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Pr="00B80B67" w:rsidRDefault="001B606D">
            <w:pPr>
              <w:spacing w:after="0"/>
              <w:ind w:left="135"/>
              <w:rPr>
                <w:lang w:val="ru-RU"/>
              </w:rPr>
            </w:pPr>
            <w:r w:rsidRPr="00B80B67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 w:rsidRPr="00B8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Pr="00B80B67" w:rsidRDefault="001B606D">
            <w:pPr>
              <w:spacing w:after="0"/>
              <w:ind w:left="135"/>
              <w:rPr>
                <w:lang w:val="ru-RU"/>
              </w:rPr>
            </w:pPr>
            <w:r w:rsidRPr="00B80B67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 w:rsidRPr="00B8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Pr="00B80B67" w:rsidRDefault="001B606D">
            <w:pPr>
              <w:spacing w:after="0"/>
              <w:ind w:left="135"/>
              <w:rPr>
                <w:lang w:val="ru-RU"/>
              </w:rPr>
            </w:pPr>
            <w:r w:rsidRPr="00B80B67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 w:rsidRPr="00B8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Pr="00B80B67" w:rsidRDefault="001B606D">
            <w:pPr>
              <w:spacing w:after="0"/>
              <w:ind w:left="135"/>
              <w:rPr>
                <w:lang w:val="ru-RU"/>
              </w:rPr>
            </w:pPr>
            <w:r w:rsidRPr="00B80B67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 w:rsidRPr="00B8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70F5" w:rsidRDefault="002670F5"/>
        </w:tc>
      </w:tr>
      <w:tr w:rsidR="002670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Pr="00B80B67" w:rsidRDefault="001B606D">
            <w:pPr>
              <w:spacing w:after="0"/>
              <w:ind w:left="135"/>
              <w:rPr>
                <w:lang w:val="ru-RU"/>
              </w:rPr>
            </w:pPr>
            <w:r w:rsidRPr="00B80B6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 w:rsidRPr="00B8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Pr="00B80B67" w:rsidRDefault="001B606D">
            <w:pPr>
              <w:spacing w:after="0"/>
              <w:ind w:left="135"/>
              <w:rPr>
                <w:lang w:val="ru-RU"/>
              </w:rPr>
            </w:pPr>
            <w:r w:rsidRPr="00B80B67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 w:rsidRPr="00B8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70F5" w:rsidRDefault="002670F5"/>
        </w:tc>
      </w:tr>
      <w:tr w:rsidR="002670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Pr="00B80B67" w:rsidRDefault="001B606D">
            <w:pPr>
              <w:spacing w:after="0"/>
              <w:ind w:left="135"/>
              <w:rPr>
                <w:lang w:val="ru-RU"/>
              </w:rPr>
            </w:pPr>
            <w:r w:rsidRPr="00B80B67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 w:rsidRPr="00B8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Pr="00B80B67" w:rsidRDefault="001B606D">
            <w:pPr>
              <w:spacing w:after="0"/>
              <w:ind w:left="135"/>
              <w:rPr>
                <w:lang w:val="ru-RU"/>
              </w:rPr>
            </w:pPr>
            <w:r w:rsidRPr="00B80B67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 w:rsidRPr="00B8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70F5" w:rsidRDefault="002670F5"/>
        </w:tc>
      </w:tr>
      <w:tr w:rsidR="002670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70F5" w:rsidRPr="00B80B67" w:rsidRDefault="001B606D">
            <w:pPr>
              <w:spacing w:after="0"/>
              <w:ind w:left="135"/>
              <w:rPr>
                <w:lang w:val="ru-RU"/>
              </w:rPr>
            </w:pPr>
            <w:r w:rsidRPr="00B80B6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 w:rsidRPr="00B8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2670F5"/>
        </w:tc>
      </w:tr>
    </w:tbl>
    <w:p w:rsidR="002670F5" w:rsidRDefault="002670F5">
      <w:pPr>
        <w:sectPr w:rsidR="002670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670F5" w:rsidRDefault="001B60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2670F5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670F5" w:rsidRDefault="002670F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670F5" w:rsidRDefault="002670F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70F5" w:rsidRDefault="002670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70F5" w:rsidRDefault="002670F5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670F5" w:rsidRDefault="002670F5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670F5" w:rsidRDefault="002670F5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670F5" w:rsidRDefault="002670F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70F5" w:rsidRDefault="002670F5"/>
        </w:tc>
      </w:tr>
      <w:tr w:rsidR="002670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2670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Pr="00B80B67" w:rsidRDefault="001B606D">
            <w:pPr>
              <w:spacing w:after="0"/>
              <w:ind w:left="135"/>
              <w:rPr>
                <w:lang w:val="ru-RU"/>
              </w:rPr>
            </w:pPr>
            <w:r w:rsidRPr="00B80B67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 w:rsidRPr="00B8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Pr="00B80B67" w:rsidRDefault="001B606D">
            <w:pPr>
              <w:spacing w:after="0"/>
              <w:ind w:left="135"/>
              <w:rPr>
                <w:lang w:val="ru-RU"/>
              </w:rPr>
            </w:pPr>
            <w:r w:rsidRPr="00B80B6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 w:rsidRPr="00B8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Pr="00B80B67" w:rsidRDefault="001B606D">
            <w:pPr>
              <w:spacing w:after="0"/>
              <w:ind w:left="135"/>
              <w:rPr>
                <w:lang w:val="ru-RU"/>
              </w:rPr>
            </w:pPr>
            <w:r w:rsidRPr="00B80B67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 w:rsidRPr="00B8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Pr="00B80B67" w:rsidRDefault="001B606D">
            <w:pPr>
              <w:spacing w:after="0"/>
              <w:ind w:left="135"/>
              <w:rPr>
                <w:lang w:val="ru-RU"/>
              </w:rPr>
            </w:pPr>
            <w:r w:rsidRPr="00B80B67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 w:rsidRPr="00B8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Pr="00B80B67" w:rsidRDefault="001B606D">
            <w:pPr>
              <w:spacing w:after="0"/>
              <w:ind w:left="135"/>
              <w:rPr>
                <w:lang w:val="ru-RU"/>
              </w:rPr>
            </w:pPr>
            <w:r w:rsidRPr="00B80B67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 w:rsidRPr="00B8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Pr="00B80B67" w:rsidRDefault="001B606D">
            <w:pPr>
              <w:spacing w:after="0"/>
              <w:ind w:left="135"/>
              <w:rPr>
                <w:lang w:val="ru-RU"/>
              </w:rPr>
            </w:pPr>
            <w:r w:rsidRPr="00B8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песня коми «Провожание»; татарская </w:t>
            </w:r>
            <w:r w:rsidRPr="00B80B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 w:rsidRPr="00B80B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70F5" w:rsidRDefault="002670F5"/>
        </w:tc>
      </w:tr>
      <w:tr w:rsidR="002670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музыка: А.К. Лядов «Кикимора», «Волшебное озеро»; М.П. Мусоргский. 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музыка: П.И. Чайковский Симфония № 4, Финал; С.С. Прокофьев. 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70F5" w:rsidRDefault="002670F5"/>
        </w:tc>
      </w:tr>
      <w:tr w:rsidR="002670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70F5" w:rsidRDefault="002670F5"/>
        </w:tc>
      </w:tr>
      <w:tr w:rsidR="002670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2670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Диалог культур: М.И. Глинка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70F5" w:rsidRDefault="002670F5"/>
        </w:tc>
      </w:tr>
      <w:tr w:rsidR="002670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70F5" w:rsidRDefault="002670F5"/>
        </w:tc>
      </w:tr>
      <w:tr w:rsidR="002670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Музыкальная сказка на сцене, на экране: фильм-балет «Хрустальный башмачок» (балет С.С.Прокофьева «Золушка»); aильм-сказка «Золотой ключик, или Приключения Буратино», А.Толстой,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муз. 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70F5" w:rsidRDefault="002670F5"/>
        </w:tc>
      </w:tr>
      <w:tr w:rsidR="002670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Джаз: С. Джоплин регтайм «Артист эстрады». Б. Тиэл «Как прекрасен мир!»,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Д. Херман «Hello Dolly»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70F5" w:rsidRDefault="002670F5"/>
        </w:tc>
      </w:tr>
      <w:tr w:rsidR="002670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2670F5"/>
        </w:tc>
      </w:tr>
    </w:tbl>
    <w:p w:rsidR="002670F5" w:rsidRDefault="002670F5">
      <w:pPr>
        <w:sectPr w:rsidR="002670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670F5" w:rsidRDefault="001B60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2670F5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670F5" w:rsidRDefault="002670F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670F5" w:rsidRDefault="002670F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70F5" w:rsidRDefault="002670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70F5" w:rsidRDefault="002670F5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670F5" w:rsidRDefault="002670F5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670F5" w:rsidRDefault="002670F5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670F5" w:rsidRDefault="002670F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70F5" w:rsidRDefault="002670F5"/>
        </w:tc>
      </w:tr>
      <w:tr w:rsidR="002670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2670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 и народные песни: «Пошла млада за водой», «Ах, улица, улица широкая». 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670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70F5" w:rsidRDefault="002670F5"/>
        </w:tc>
      </w:tr>
      <w:tr w:rsidR="002670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Фортепиано: «Гном», «Старый замок» из фортепианного цикла «Картинки с выставки» М.П. Мусоргского; «Школьные годы» муз. 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М.И. Глинка увертюра к опере «Руслан и Людмила»: П.И. Чайковский «Спящая красавица»; А.П. Бородин. 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670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70F5" w:rsidRDefault="002670F5"/>
        </w:tc>
      </w:tr>
      <w:tr w:rsidR="002670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«Шествие солнца». 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670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70F5" w:rsidRDefault="002670F5"/>
        </w:tc>
      </w:tr>
      <w:tr w:rsidR="002670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2670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композиторов: «Мама» русского композитора В. Гаврилина и итальянского — Ч.Биксио; C.В.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Образы других культур в музыке русских композиторов: М. Мусоргский Танец персидок из оперы «Хованщина». 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музыкальные цитаты в творчестве зарубежных композиторов: П. Сарасате «Москвичка». 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670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70F5" w:rsidRDefault="002670F5"/>
        </w:tc>
      </w:tr>
      <w:tr w:rsidR="002670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 вербное воскресенье: «Вербочки» русского поэта А. Блока. 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670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70F5" w:rsidRDefault="002670F5"/>
        </w:tc>
      </w:tr>
      <w:tr w:rsidR="002670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Кто создаёт музыкальный спектакль: 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670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70F5" w:rsidRDefault="002670F5"/>
        </w:tc>
      </w:tr>
      <w:tr w:rsidR="002670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музыки: SHAMAN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джаза: «Колыбельная» из оперы Дж. 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670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70F5" w:rsidRDefault="002670F5"/>
        </w:tc>
      </w:tr>
      <w:tr w:rsidR="002670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670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70F5" w:rsidRDefault="002670F5"/>
        </w:tc>
      </w:tr>
      <w:tr w:rsidR="002670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2670F5"/>
        </w:tc>
      </w:tr>
    </w:tbl>
    <w:p w:rsidR="002670F5" w:rsidRDefault="002670F5">
      <w:pPr>
        <w:sectPr w:rsidR="002670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670F5" w:rsidRDefault="001B60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2670F5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670F5" w:rsidRDefault="002670F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670F5" w:rsidRDefault="002670F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70F5" w:rsidRDefault="002670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70F5" w:rsidRDefault="002670F5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670F5" w:rsidRDefault="002670F5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670F5" w:rsidRDefault="002670F5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670F5" w:rsidRDefault="002670F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70F5" w:rsidRDefault="002670F5"/>
        </w:tc>
      </w:tr>
      <w:tr w:rsidR="002670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2670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2670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70F5" w:rsidRDefault="002670F5"/>
        </w:tc>
      </w:tr>
      <w:tr w:rsidR="002670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Инструментальная музыка: П.И. Чайковский «Мама», «Игра в лошадки»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2670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70F5" w:rsidRDefault="002670F5"/>
        </w:tc>
      </w:tr>
      <w:tr w:rsidR="002670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2670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70F5" w:rsidRDefault="002670F5"/>
        </w:tc>
      </w:tr>
      <w:tr w:rsidR="002670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2670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зарубежья: норвежская народная песня «Волшебный смычок»; А.Дворжак Славянский танец № 2 ми-минор, Юмореска. 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2670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70F5" w:rsidRDefault="002670F5"/>
        </w:tc>
      </w:tr>
      <w:tr w:rsidR="002670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2670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70F5" w:rsidRDefault="002670F5"/>
        </w:tc>
      </w:tr>
      <w:tr w:rsidR="002670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Музыкальная сказка на сцене, на экране: «Морозко» – музыкальный фильм-сказка музыка Н. Будашкина; С. Никитин «Это очень интересно», «Пони», «Сказка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2670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70F5" w:rsidRDefault="002670F5"/>
        </w:tc>
      </w:tr>
      <w:tr w:rsidR="002670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2670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70F5" w:rsidRDefault="002670F5"/>
        </w:tc>
      </w:tr>
      <w:tr w:rsidR="002670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2670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2670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70F5" w:rsidRDefault="002670F5"/>
        </w:tc>
      </w:tr>
      <w:tr w:rsidR="002670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0F5" w:rsidRDefault="002670F5"/>
        </w:tc>
      </w:tr>
    </w:tbl>
    <w:p w:rsidR="002670F5" w:rsidRDefault="002670F5">
      <w:pPr>
        <w:sectPr w:rsidR="002670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670F5" w:rsidRDefault="002670F5">
      <w:pPr>
        <w:sectPr w:rsidR="002670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670F5" w:rsidRDefault="001B606D">
      <w:pPr>
        <w:spacing w:after="0"/>
        <w:ind w:left="120"/>
      </w:pPr>
      <w:bookmarkStart w:id="8" w:name="block-22935476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670F5" w:rsidRDefault="001B60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399"/>
        <w:gridCol w:w="1295"/>
        <w:gridCol w:w="1841"/>
        <w:gridCol w:w="1910"/>
        <w:gridCol w:w="1347"/>
        <w:gridCol w:w="2221"/>
      </w:tblGrid>
      <w:tr w:rsidR="002670F5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670F5" w:rsidRDefault="002670F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670F5" w:rsidRDefault="002670F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70F5" w:rsidRDefault="002670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70F5" w:rsidRDefault="002670F5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670F5" w:rsidRDefault="002670F5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670F5" w:rsidRDefault="002670F5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670F5" w:rsidRDefault="002670F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70F5" w:rsidRDefault="002670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70F5" w:rsidRDefault="002670F5"/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Какой 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[[Музыкальная сказка на сцене, на экране]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70F5" w:rsidRDefault="002670F5"/>
        </w:tc>
      </w:tr>
    </w:tbl>
    <w:p w:rsidR="002670F5" w:rsidRDefault="002670F5">
      <w:pPr>
        <w:sectPr w:rsidR="002670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670F5" w:rsidRDefault="001B60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2670F5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670F5" w:rsidRDefault="002670F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670F5" w:rsidRDefault="002670F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70F5" w:rsidRDefault="002670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70F5" w:rsidRDefault="002670F5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670F5" w:rsidRDefault="002670F5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670F5" w:rsidRDefault="002670F5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670F5" w:rsidRDefault="002670F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70F5" w:rsidRDefault="002670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70F5" w:rsidRDefault="002670F5"/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70F5" w:rsidRDefault="002670F5"/>
        </w:tc>
      </w:tr>
    </w:tbl>
    <w:p w:rsidR="002670F5" w:rsidRDefault="002670F5">
      <w:pPr>
        <w:sectPr w:rsidR="002670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670F5" w:rsidRDefault="001B60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2670F5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670F5" w:rsidRDefault="002670F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670F5" w:rsidRDefault="002670F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70F5" w:rsidRDefault="002670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70F5" w:rsidRDefault="002670F5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670F5" w:rsidRDefault="002670F5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670F5" w:rsidRDefault="002670F5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670F5" w:rsidRDefault="002670F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70F5" w:rsidRDefault="002670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70F5" w:rsidRDefault="002670F5"/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https://m.edsoo.ru/f5e9668a</w:t>
              </w:r>
            </w:hyperlink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https://m.edsoo.ru/f5e946aa</w:t>
              </w:r>
            </w:hyperlink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https://m.edsoo.ru/f5e96b94</w:t>
              </w:r>
            </w:hyperlink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https://m.edsoo.ru/f5e92bb6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https://m.edsoo.ru/f5e986ce</w:t>
              </w:r>
            </w:hyperlink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[Музыка на войне, музыка о войне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https://m.edsoo.ru/f2a35116</w:t>
              </w:r>
            </w:hyperlink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70F5" w:rsidRDefault="002670F5"/>
        </w:tc>
      </w:tr>
    </w:tbl>
    <w:p w:rsidR="002670F5" w:rsidRDefault="002670F5">
      <w:pPr>
        <w:sectPr w:rsidR="002670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670F5" w:rsidRDefault="001B60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2670F5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670F5" w:rsidRDefault="002670F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670F5" w:rsidRDefault="002670F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70F5" w:rsidRDefault="002670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70F5" w:rsidRDefault="002670F5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670F5" w:rsidRDefault="002670F5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670F5" w:rsidRDefault="002670F5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670F5" w:rsidRDefault="002670F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70F5" w:rsidRDefault="002670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70F5" w:rsidRDefault="002670F5"/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https://m.edsoo.ru/f5e99484</w:t>
              </w:r>
            </w:hyperlink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https://m.edsoo.ru/f5e98bb0</w:t>
              </w:r>
            </w:hyperlink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https://m.edsoo.ru/f5e942cc</w:t>
              </w:r>
            </w:hyperlink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https://m.edsoo.ru/f5e99ad8</w:t>
              </w:r>
            </w:hyperlink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https://m.edsoo.ru/f5e98962</w:t>
              </w:r>
            </w:hyperlink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https://m.edsoo.ru/f5e93f52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https://m.edsoo.ru/f5e96e50</w:t>
              </w:r>
            </w:hyperlink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https://m.edsoo.ru/f5e98d86</w:t>
              </w:r>
            </w:hyperlink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https://m.edsoo.ru/f5e9a154</w:t>
              </w:r>
            </w:hyperlink>
          </w:p>
        </w:tc>
      </w:tr>
      <w:tr w:rsidR="002670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70F5" w:rsidRDefault="002670F5">
            <w:pPr>
              <w:spacing w:after="0"/>
              <w:ind w:left="135"/>
            </w:pPr>
          </w:p>
        </w:tc>
      </w:tr>
      <w:tr w:rsidR="002670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70F5" w:rsidRDefault="001B6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70F5" w:rsidRDefault="002670F5"/>
        </w:tc>
      </w:tr>
    </w:tbl>
    <w:p w:rsidR="002670F5" w:rsidRDefault="002670F5">
      <w:pPr>
        <w:sectPr w:rsidR="002670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670F5" w:rsidRDefault="002670F5">
      <w:pPr>
        <w:sectPr w:rsidR="002670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670F5" w:rsidRDefault="001B606D">
      <w:pPr>
        <w:spacing w:after="0"/>
        <w:ind w:left="120"/>
      </w:pPr>
      <w:bookmarkStart w:id="9" w:name="block-22935477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670F5" w:rsidRDefault="001B606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670F5" w:rsidRDefault="001B606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​‌• Музыка, 3 класс/ Критская Е.Д., Сергеева Г.П., Шмагина Т.С., Акционерное общество «Издательство «Просвещение»</w:t>
      </w:r>
      <w:r>
        <w:rPr>
          <w:sz w:val="28"/>
        </w:rPr>
        <w:br/>
      </w:r>
      <w:bookmarkStart w:id="10" w:name="0d4d2a67-5837-4252-b43a-95aa3f3876a6"/>
      <w:r>
        <w:rPr>
          <w:rFonts w:ascii="Times New Roman" w:hAnsi="Times New Roman"/>
          <w:color w:val="000000"/>
          <w:sz w:val="28"/>
        </w:rPr>
        <w:t xml:space="preserve"> • Музыка, 4 класс/ Критская Е.Д., Сергеева Г.П., Шмагина Т.С., Акционерное общество «Издательство «Просвещение»</w:t>
      </w:r>
      <w:bookmarkEnd w:id="10"/>
      <w:r>
        <w:rPr>
          <w:rFonts w:ascii="Times New Roman" w:hAnsi="Times New Roman"/>
          <w:color w:val="000000"/>
          <w:sz w:val="28"/>
        </w:rPr>
        <w:t>‌​</w:t>
      </w:r>
    </w:p>
    <w:p w:rsidR="002670F5" w:rsidRDefault="001B606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2670F5" w:rsidRDefault="001B606D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2670F5" w:rsidRDefault="001B606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670F5" w:rsidRPr="00B80B67" w:rsidRDefault="001B606D">
      <w:pPr>
        <w:spacing w:after="0" w:line="480" w:lineRule="auto"/>
        <w:ind w:left="120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​‌Музыка. 1-4 классы: конспекты уроков, рекомендации, планирование (из опыта работы)/ авт.-сост. Г.В.Стюхина. – Волгоград: Учитель, 2010.</w:t>
      </w:r>
      <w:r w:rsidRPr="00B80B67">
        <w:rPr>
          <w:sz w:val="28"/>
          <w:lang w:val="ru-RU"/>
        </w:rPr>
        <w:br/>
      </w:r>
      <w:r w:rsidRPr="00B80B67">
        <w:rPr>
          <w:sz w:val="28"/>
          <w:lang w:val="ru-RU"/>
        </w:rPr>
        <w:br/>
      </w:r>
      <w:r w:rsidRPr="00B80B67">
        <w:rPr>
          <w:rFonts w:ascii="Times New Roman" w:hAnsi="Times New Roman"/>
          <w:color w:val="000000"/>
          <w:sz w:val="28"/>
          <w:lang w:val="ru-RU"/>
        </w:rPr>
        <w:t xml:space="preserve"> Золина, Л.В. Уроки музыки с применением информационных технологий. 1 – 8 классы: метод. пособие с электронным приложением / Л.В.Золина. – М.: Глобус, 2008.</w:t>
      </w:r>
      <w:r w:rsidRPr="00B80B67">
        <w:rPr>
          <w:sz w:val="28"/>
          <w:lang w:val="ru-RU"/>
        </w:rPr>
        <w:br/>
      </w:r>
      <w:r w:rsidRPr="00B80B67">
        <w:rPr>
          <w:sz w:val="28"/>
          <w:lang w:val="ru-RU"/>
        </w:rPr>
        <w:br/>
      </w:r>
      <w:r w:rsidRPr="00B80B67">
        <w:rPr>
          <w:rFonts w:ascii="Times New Roman" w:hAnsi="Times New Roman"/>
          <w:color w:val="000000"/>
          <w:sz w:val="28"/>
          <w:lang w:val="ru-RU"/>
        </w:rPr>
        <w:t xml:space="preserve"> Затямина, Т.А. Современный урок музыки / Т.А.Затямина. – М.: Глобус, 2008.</w:t>
      </w:r>
      <w:r w:rsidRPr="00B80B67">
        <w:rPr>
          <w:sz w:val="28"/>
          <w:lang w:val="ru-RU"/>
        </w:rPr>
        <w:br/>
      </w:r>
      <w:r w:rsidRPr="00B80B67">
        <w:rPr>
          <w:sz w:val="28"/>
          <w:lang w:val="ru-RU"/>
        </w:rPr>
        <w:br/>
      </w:r>
      <w:r w:rsidRPr="00B80B67">
        <w:rPr>
          <w:rFonts w:ascii="Times New Roman" w:hAnsi="Times New Roman"/>
          <w:color w:val="000000"/>
          <w:sz w:val="28"/>
          <w:lang w:val="ru-RU"/>
        </w:rPr>
        <w:t xml:space="preserve"> Курушина, Т.А. Музыка. 1 – 6 классы: творческое развитие учащихся. Конспекты уроков / Т.А.Курушина. – Волгоград: Учитель, 2009.</w:t>
      </w:r>
      <w:r w:rsidRPr="00B80B67">
        <w:rPr>
          <w:sz w:val="28"/>
          <w:lang w:val="ru-RU"/>
        </w:rPr>
        <w:br/>
      </w:r>
      <w:r w:rsidRPr="00B80B67">
        <w:rPr>
          <w:sz w:val="28"/>
          <w:lang w:val="ru-RU"/>
        </w:rPr>
        <w:br/>
      </w:r>
      <w:r w:rsidRPr="00B80B67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Осеннева, М.Е. Методика музыкального воспитания младших школьников / М.Е.Осеннева, Л.А.Безбородова. – М.: Академия, 2001</w:t>
      </w:r>
      <w:r w:rsidRPr="00B80B67">
        <w:rPr>
          <w:sz w:val="28"/>
          <w:lang w:val="ru-RU"/>
        </w:rPr>
        <w:br/>
      </w:r>
      <w:r w:rsidRPr="00B80B67">
        <w:rPr>
          <w:sz w:val="28"/>
          <w:lang w:val="ru-RU"/>
        </w:rPr>
        <w:br/>
      </w:r>
      <w:bookmarkStart w:id="11" w:name="6c624f83-d6f6-4560-bdb9-085c19f7dab0"/>
      <w:r w:rsidRPr="00B80B67">
        <w:rPr>
          <w:rFonts w:ascii="Times New Roman" w:hAnsi="Times New Roman"/>
          <w:color w:val="000000"/>
          <w:sz w:val="28"/>
          <w:lang w:val="ru-RU"/>
        </w:rPr>
        <w:t xml:space="preserve"> Алиев, Ю.Б. Настольная книга школьного учителя-музыканта / Ю.Б.Алиев. – М.: Владос, 2002.</w:t>
      </w:r>
      <w:bookmarkEnd w:id="11"/>
      <w:r w:rsidRPr="00B80B67">
        <w:rPr>
          <w:rFonts w:ascii="Times New Roman" w:hAnsi="Times New Roman"/>
          <w:color w:val="000000"/>
          <w:sz w:val="28"/>
          <w:lang w:val="ru-RU"/>
        </w:rPr>
        <w:t>‌​</w:t>
      </w:r>
    </w:p>
    <w:p w:rsidR="002670F5" w:rsidRPr="00B80B67" w:rsidRDefault="002670F5">
      <w:pPr>
        <w:spacing w:after="0"/>
        <w:ind w:left="120"/>
        <w:rPr>
          <w:lang w:val="ru-RU"/>
        </w:rPr>
      </w:pPr>
    </w:p>
    <w:p w:rsidR="002670F5" w:rsidRPr="00B80B67" w:rsidRDefault="001B606D">
      <w:pPr>
        <w:spacing w:after="0" w:line="480" w:lineRule="auto"/>
        <w:ind w:left="120"/>
        <w:rPr>
          <w:lang w:val="ru-RU"/>
        </w:rPr>
      </w:pPr>
      <w:r w:rsidRPr="00B80B6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670F5" w:rsidRPr="00B80B67" w:rsidRDefault="001B606D">
      <w:pPr>
        <w:spacing w:after="0" w:line="480" w:lineRule="auto"/>
        <w:ind w:left="120"/>
        <w:rPr>
          <w:lang w:val="ru-RU"/>
        </w:rPr>
      </w:pPr>
      <w:r w:rsidRPr="00B80B67">
        <w:rPr>
          <w:rFonts w:ascii="Times New Roman" w:hAnsi="Times New Roman"/>
          <w:color w:val="000000"/>
          <w:sz w:val="28"/>
          <w:lang w:val="ru-RU"/>
        </w:rPr>
        <w:t>​</w:t>
      </w:r>
      <w:r w:rsidRPr="00B80B67">
        <w:rPr>
          <w:rFonts w:ascii="Times New Roman" w:hAnsi="Times New Roman"/>
          <w:color w:val="333333"/>
          <w:sz w:val="28"/>
          <w:lang w:val="ru-RU"/>
        </w:rPr>
        <w:t>​‌</w:t>
      </w:r>
      <w:r w:rsidRPr="00B80B67">
        <w:rPr>
          <w:rFonts w:ascii="Times New Roman" w:hAnsi="Times New Roman"/>
          <w:color w:val="000000"/>
          <w:sz w:val="28"/>
          <w:lang w:val="ru-RU"/>
        </w:rPr>
        <w:t xml:space="preserve">1.Единая коллекция Цифровых образовательных ресурсов. – Режим доступа: </w:t>
      </w:r>
      <w:r>
        <w:rPr>
          <w:rFonts w:ascii="Times New Roman" w:hAnsi="Times New Roman"/>
          <w:color w:val="000000"/>
          <w:sz w:val="28"/>
        </w:rPr>
        <w:t>http</w:t>
      </w:r>
      <w:r w:rsidRPr="00B80B6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scool</w:t>
      </w:r>
      <w:r w:rsidRPr="00B80B6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B80B6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B80B6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80B67">
        <w:rPr>
          <w:sz w:val="28"/>
          <w:lang w:val="ru-RU"/>
        </w:rPr>
        <w:br/>
      </w:r>
      <w:bookmarkStart w:id="12" w:name="b3e9be70-5c6b-42b4-b0b4-30ca1a14a2b3"/>
      <w:r w:rsidRPr="00B80B67">
        <w:rPr>
          <w:rFonts w:ascii="Times New Roman" w:hAnsi="Times New Roman"/>
          <w:color w:val="000000"/>
          <w:sz w:val="28"/>
          <w:lang w:val="ru-RU"/>
        </w:rPr>
        <w:t xml:space="preserve"> 2.Журнал Искусство. – Режим доступа: </w:t>
      </w:r>
      <w:r>
        <w:rPr>
          <w:rFonts w:ascii="Times New Roman" w:hAnsi="Times New Roman"/>
          <w:color w:val="000000"/>
          <w:sz w:val="28"/>
        </w:rPr>
        <w:t>http</w:t>
      </w:r>
      <w:r w:rsidRPr="00B80B6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art</w:t>
      </w:r>
      <w:r w:rsidRPr="00B80B67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september</w:t>
      </w:r>
      <w:r w:rsidRPr="00B80B6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80B6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index</w:t>
      </w:r>
      <w:r w:rsidRPr="00B80B6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php</w:t>
      </w:r>
      <w:r w:rsidRPr="00B80B67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End w:id="12"/>
      <w:r w:rsidRPr="00B80B67">
        <w:rPr>
          <w:rFonts w:ascii="Times New Roman" w:hAnsi="Times New Roman"/>
          <w:color w:val="333333"/>
          <w:sz w:val="28"/>
          <w:lang w:val="ru-RU"/>
        </w:rPr>
        <w:t>‌</w:t>
      </w:r>
      <w:r w:rsidRPr="00B80B67">
        <w:rPr>
          <w:rFonts w:ascii="Times New Roman" w:hAnsi="Times New Roman"/>
          <w:color w:val="000000"/>
          <w:sz w:val="28"/>
          <w:lang w:val="ru-RU"/>
        </w:rPr>
        <w:t>​</w:t>
      </w:r>
    </w:p>
    <w:p w:rsidR="002670F5" w:rsidRPr="00B80B67" w:rsidRDefault="002670F5">
      <w:pPr>
        <w:rPr>
          <w:lang w:val="ru-RU"/>
        </w:rPr>
        <w:sectPr w:rsidR="002670F5" w:rsidRPr="00B80B67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1B606D" w:rsidRPr="00B80B67" w:rsidRDefault="001B606D">
      <w:pPr>
        <w:rPr>
          <w:lang w:val="ru-RU"/>
        </w:rPr>
      </w:pPr>
    </w:p>
    <w:sectPr w:rsidR="001B606D" w:rsidRPr="00B80B6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670F5"/>
    <w:rsid w:val="001B606D"/>
    <w:rsid w:val="002670F5"/>
    <w:rsid w:val="00896F29"/>
    <w:rsid w:val="00B80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280B9C-8885-4E79-B2F1-8F1A3A9B0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16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bf8" TargetMode="External"/><Relationship Id="rId21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f5e92d78" TargetMode="External"/><Relationship Id="rId68" Type="http://schemas.openxmlformats.org/officeDocument/2006/relationships/hyperlink" Target="https://m.edsoo.ru/f2a35116" TargetMode="External"/><Relationship Id="rId16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2bb6" TargetMode="External"/><Relationship Id="rId74" Type="http://schemas.openxmlformats.org/officeDocument/2006/relationships/hyperlink" Target="https://m.edsoo.ru/f5e93f52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s://m.edsoo.ru/7f411bf8" TargetMode="External"/><Relationship Id="rId61" Type="http://schemas.openxmlformats.org/officeDocument/2006/relationships/hyperlink" Target="https://m.edsoo.ru/7f412ea4" TargetMode="External"/><Relationship Id="rId1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f5e946aa" TargetMode="External"/><Relationship Id="rId69" Type="http://schemas.openxmlformats.org/officeDocument/2006/relationships/hyperlink" Target="https://m.edsoo.ru/f5e99484" TargetMode="External"/><Relationship Id="rId77" Type="http://schemas.openxmlformats.org/officeDocument/2006/relationships/hyperlink" Target="https://m.edsoo.ru/f5e95050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9ad8" TargetMode="External"/><Relationship Id="rId8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86ce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f5e9668a" TargetMode="External"/><Relationship Id="rId70" Type="http://schemas.openxmlformats.org/officeDocument/2006/relationships/hyperlink" Target="https://m.edsoo.ru/f5e98bb0" TargetMode="External"/><Relationship Id="rId75" Type="http://schemas.openxmlformats.org/officeDocument/2006/relationships/hyperlink" Target="https://m.edsoo.ru/f5e96e50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f5e96b94" TargetMode="External"/><Relationship Id="rId73" Type="http://schemas.openxmlformats.org/officeDocument/2006/relationships/hyperlink" Target="https://m.edsoo.ru/f5e98962" TargetMode="External"/><Relationship Id="rId78" Type="http://schemas.openxmlformats.org/officeDocument/2006/relationships/hyperlink" Target="https://m.edsoo.ru/f5e9a154" TargetMode="External"/><Relationship Id="rId4" Type="http://schemas.openxmlformats.org/officeDocument/2006/relationships/hyperlink" Target="https://m.edsoo.ru/7f411bf8" TargetMode="External"/><Relationship Id="rId9" Type="http://schemas.openxmlformats.org/officeDocument/2006/relationships/hyperlink" Target="https://m.edsoo.ru/7f411bf8" TargetMode="External"/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34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76" Type="http://schemas.openxmlformats.org/officeDocument/2006/relationships/hyperlink" Target="https://m.edsoo.ru/f5e98d86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5e942cc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1bf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16990</Words>
  <Characters>96843</Characters>
  <Application>Microsoft Office Word</Application>
  <DocSecurity>0</DocSecurity>
  <Lines>807</Lines>
  <Paragraphs>227</Paragraphs>
  <ScaleCrop>false</ScaleCrop>
  <Company>SPecialiST RePack</Company>
  <LinksUpToDate>false</LinksUpToDate>
  <CharactersWithSpaces>113606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5</cp:revision>
  <dcterms:created xsi:type="dcterms:W3CDTF">2023-10-31T14:52:00Z</dcterms:created>
  <dcterms:modified xsi:type="dcterms:W3CDTF">2023-11-06T16:35:00Z</dcterms:modified>
</cp:coreProperties>
</file>